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BB" w:rsidRPr="00BD4DAD" w:rsidRDefault="00C877BB" w:rsidP="00C877BB">
      <w:pPr>
        <w:tabs>
          <w:tab w:val="left" w:pos="1080"/>
          <w:tab w:val="right" w:pos="9355"/>
        </w:tabs>
        <w:ind w:left="-1080"/>
        <w:jc w:val="right"/>
        <w:rPr>
          <w:sz w:val="22"/>
          <w:szCs w:val="22"/>
        </w:rPr>
      </w:pPr>
      <w:r w:rsidRPr="00BD4DAD">
        <w:rPr>
          <w:sz w:val="22"/>
          <w:szCs w:val="22"/>
        </w:rPr>
        <w:t>Утверждаю</w:t>
      </w:r>
    </w:p>
    <w:p w:rsidR="00C877BB" w:rsidRPr="00BD4DAD" w:rsidRDefault="00C877BB" w:rsidP="00C877BB">
      <w:pPr>
        <w:tabs>
          <w:tab w:val="right" w:pos="9355"/>
        </w:tabs>
        <w:jc w:val="right"/>
        <w:rPr>
          <w:sz w:val="22"/>
          <w:szCs w:val="22"/>
        </w:rPr>
      </w:pPr>
      <w:r w:rsidRPr="00BD4DAD">
        <w:rPr>
          <w:sz w:val="22"/>
          <w:szCs w:val="22"/>
        </w:rPr>
        <w:tab/>
        <w:t xml:space="preserve">      Директор </w:t>
      </w:r>
      <w:r w:rsidR="00C30A91" w:rsidRPr="00C30A91">
        <w:rPr>
          <w:sz w:val="22"/>
          <w:szCs w:val="22"/>
        </w:rPr>
        <w:t>ООО «</w:t>
      </w:r>
      <w:r w:rsidR="003C6EF1">
        <w:rPr>
          <w:sz w:val="22"/>
          <w:szCs w:val="22"/>
        </w:rPr>
        <w:t>Формат Медиа</w:t>
      </w:r>
      <w:r w:rsidR="00C30A91" w:rsidRPr="00C30A91">
        <w:rPr>
          <w:sz w:val="22"/>
          <w:szCs w:val="22"/>
        </w:rPr>
        <w:t>»</w:t>
      </w:r>
    </w:p>
    <w:p w:rsidR="001024F8" w:rsidRDefault="00C877BB" w:rsidP="00C877BB">
      <w:pPr>
        <w:jc w:val="right"/>
        <w:rPr>
          <w:sz w:val="22"/>
          <w:szCs w:val="22"/>
        </w:rPr>
      </w:pPr>
      <w:r w:rsidRPr="00BD4DAD">
        <w:rPr>
          <w:sz w:val="22"/>
          <w:szCs w:val="22"/>
        </w:rPr>
        <w:t xml:space="preserve">                                                           </w:t>
      </w:r>
      <w:r w:rsidR="004F378C">
        <w:rPr>
          <w:sz w:val="22"/>
          <w:szCs w:val="22"/>
        </w:rPr>
        <w:t>Дворников</w:t>
      </w:r>
      <w:r w:rsidR="003C6EF1">
        <w:rPr>
          <w:sz w:val="22"/>
          <w:szCs w:val="22"/>
        </w:rPr>
        <w:t xml:space="preserve"> Е.В.</w:t>
      </w:r>
    </w:p>
    <w:p w:rsidR="001024F8" w:rsidRDefault="001024F8" w:rsidP="00C877BB">
      <w:pPr>
        <w:jc w:val="right"/>
        <w:rPr>
          <w:sz w:val="22"/>
          <w:szCs w:val="22"/>
        </w:rPr>
      </w:pPr>
    </w:p>
    <w:p w:rsidR="001024F8" w:rsidRDefault="001024F8" w:rsidP="00C877B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C877BB" w:rsidRPr="00BD4DAD" w:rsidRDefault="001024F8" w:rsidP="00C877B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00D92"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 w:rsidR="00847808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2014 г.</w:t>
      </w:r>
      <w:r w:rsidR="00C877BB" w:rsidRPr="00BD4DAD">
        <w:rPr>
          <w:sz w:val="22"/>
          <w:szCs w:val="22"/>
        </w:rPr>
        <w:t xml:space="preserve"> </w:t>
      </w:r>
    </w:p>
    <w:p w:rsidR="00C877BB" w:rsidRPr="00BD4DAD" w:rsidRDefault="00C877BB" w:rsidP="00C877BB">
      <w:pPr>
        <w:tabs>
          <w:tab w:val="left" w:pos="5895"/>
          <w:tab w:val="left" w:pos="7350"/>
        </w:tabs>
        <w:jc w:val="right"/>
        <w:rPr>
          <w:sz w:val="22"/>
          <w:szCs w:val="22"/>
        </w:rPr>
      </w:pPr>
      <w:r w:rsidRPr="00BD4DAD">
        <w:rPr>
          <w:sz w:val="22"/>
          <w:szCs w:val="22"/>
        </w:rPr>
        <w:tab/>
        <w:t xml:space="preserve">                     </w:t>
      </w:r>
      <w:r w:rsidRPr="00BD4DAD">
        <w:rPr>
          <w:sz w:val="22"/>
          <w:szCs w:val="22"/>
        </w:rPr>
        <w:tab/>
      </w:r>
    </w:p>
    <w:p w:rsidR="00C877BB" w:rsidRPr="001664E5" w:rsidRDefault="0024302B" w:rsidP="002430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Условия акции «Болеем за </w:t>
      </w:r>
      <w:proofErr w:type="gramStart"/>
      <w:r>
        <w:rPr>
          <w:b/>
          <w:sz w:val="22"/>
          <w:szCs w:val="22"/>
        </w:rPr>
        <w:t>наших</w:t>
      </w:r>
      <w:proofErr w:type="gramEnd"/>
      <w:r>
        <w:rPr>
          <w:b/>
          <w:sz w:val="22"/>
          <w:szCs w:val="22"/>
        </w:rPr>
        <w:t xml:space="preserve"> с Волками Оками»</w:t>
      </w:r>
    </w:p>
    <w:p w:rsidR="00A0527E" w:rsidRPr="001664E5" w:rsidRDefault="00A0527E" w:rsidP="008F1564">
      <w:pPr>
        <w:jc w:val="both"/>
        <w:rPr>
          <w:sz w:val="22"/>
          <w:szCs w:val="22"/>
        </w:rPr>
      </w:pPr>
    </w:p>
    <w:p w:rsidR="00082633" w:rsidRPr="001664E5" w:rsidRDefault="008F1564" w:rsidP="00A57320">
      <w:pPr>
        <w:ind w:firstLine="567"/>
        <w:jc w:val="both"/>
        <w:rPr>
          <w:sz w:val="22"/>
          <w:szCs w:val="22"/>
        </w:rPr>
      </w:pPr>
      <w:r w:rsidRPr="001664E5">
        <w:rPr>
          <w:sz w:val="22"/>
          <w:szCs w:val="22"/>
        </w:rPr>
        <w:t xml:space="preserve">1. </w:t>
      </w:r>
      <w:proofErr w:type="gramStart"/>
      <w:r w:rsidR="00082633" w:rsidRPr="001664E5">
        <w:rPr>
          <w:b/>
          <w:sz w:val="22"/>
          <w:szCs w:val="22"/>
        </w:rPr>
        <w:t>Акция  «</w:t>
      </w:r>
      <w:r w:rsidR="0024302B">
        <w:rPr>
          <w:b/>
          <w:sz w:val="22"/>
          <w:szCs w:val="22"/>
        </w:rPr>
        <w:t>Болеем за наших с Волками Оками</w:t>
      </w:r>
      <w:r w:rsidR="00082633" w:rsidRPr="001664E5">
        <w:rPr>
          <w:b/>
          <w:sz w:val="22"/>
          <w:szCs w:val="22"/>
        </w:rPr>
        <w:t xml:space="preserve">» </w:t>
      </w:r>
      <w:r w:rsidR="00082633" w:rsidRPr="001664E5">
        <w:rPr>
          <w:sz w:val="22"/>
          <w:szCs w:val="22"/>
        </w:rPr>
        <w:t>–</w:t>
      </w:r>
      <w:r w:rsidR="00F6670F" w:rsidRPr="001664E5">
        <w:rPr>
          <w:sz w:val="22"/>
          <w:szCs w:val="22"/>
        </w:rPr>
        <w:t xml:space="preserve"> </w:t>
      </w:r>
      <w:r w:rsidR="00082633" w:rsidRPr="001664E5">
        <w:rPr>
          <w:sz w:val="22"/>
          <w:szCs w:val="22"/>
        </w:rPr>
        <w:t>акция, проводимая организатором</w:t>
      </w:r>
      <w:r w:rsidR="0024302B">
        <w:rPr>
          <w:sz w:val="22"/>
          <w:szCs w:val="22"/>
        </w:rPr>
        <w:t>,</w:t>
      </w:r>
      <w:r w:rsidR="00082633" w:rsidRPr="001664E5">
        <w:rPr>
          <w:sz w:val="22"/>
          <w:szCs w:val="22"/>
        </w:rPr>
        <w:t xml:space="preserve"> </w:t>
      </w:r>
      <w:r w:rsidR="0024302B" w:rsidRPr="001664E5">
        <w:rPr>
          <w:sz w:val="22"/>
          <w:szCs w:val="22"/>
        </w:rPr>
        <w:t>в сроки</w:t>
      </w:r>
      <w:r w:rsidR="0024302B">
        <w:rPr>
          <w:sz w:val="22"/>
          <w:szCs w:val="22"/>
        </w:rPr>
        <w:t xml:space="preserve"> и на условиях</w:t>
      </w:r>
      <w:r w:rsidR="0024302B" w:rsidRPr="001664E5">
        <w:rPr>
          <w:sz w:val="22"/>
          <w:szCs w:val="22"/>
        </w:rPr>
        <w:t xml:space="preserve"> </w:t>
      </w:r>
      <w:r w:rsidR="00082633" w:rsidRPr="001664E5">
        <w:rPr>
          <w:sz w:val="22"/>
          <w:szCs w:val="22"/>
        </w:rPr>
        <w:t>в соответствии с настоящими Правилами</w:t>
      </w:r>
      <w:r w:rsidR="0024302B">
        <w:rPr>
          <w:sz w:val="22"/>
          <w:szCs w:val="22"/>
        </w:rPr>
        <w:t xml:space="preserve"> </w:t>
      </w:r>
      <w:r w:rsidR="00082633" w:rsidRPr="001664E5">
        <w:rPr>
          <w:sz w:val="22"/>
          <w:szCs w:val="22"/>
        </w:rPr>
        <w:t>(далее по тексту – акция).</w:t>
      </w:r>
      <w:proofErr w:type="gramEnd"/>
    </w:p>
    <w:p w:rsidR="008F1564" w:rsidRPr="001664E5" w:rsidRDefault="0024302B" w:rsidP="00A5732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82633" w:rsidRPr="001664E5">
        <w:rPr>
          <w:sz w:val="22"/>
          <w:szCs w:val="22"/>
        </w:rPr>
        <w:t xml:space="preserve">. </w:t>
      </w:r>
      <w:r w:rsidR="008F1564" w:rsidRPr="001664E5">
        <w:rPr>
          <w:b/>
          <w:sz w:val="22"/>
          <w:szCs w:val="22"/>
        </w:rPr>
        <w:t xml:space="preserve">Период проведения </w:t>
      </w:r>
      <w:r w:rsidR="002D0715" w:rsidRPr="001664E5">
        <w:rPr>
          <w:b/>
          <w:sz w:val="22"/>
          <w:szCs w:val="22"/>
        </w:rPr>
        <w:t>акции</w:t>
      </w:r>
      <w:r w:rsidR="00732412">
        <w:rPr>
          <w:sz w:val="22"/>
          <w:szCs w:val="22"/>
        </w:rPr>
        <w:t>: 0</w:t>
      </w:r>
      <w:r w:rsidR="00732412" w:rsidRPr="00732412">
        <w:rPr>
          <w:sz w:val="22"/>
          <w:szCs w:val="22"/>
        </w:rPr>
        <w:t>8</w:t>
      </w:r>
      <w:r>
        <w:rPr>
          <w:sz w:val="22"/>
          <w:szCs w:val="22"/>
        </w:rPr>
        <w:t xml:space="preserve"> и </w:t>
      </w:r>
      <w:r w:rsidR="00732412" w:rsidRPr="006D15E4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="00322A1F" w:rsidRPr="001664E5">
        <w:rPr>
          <w:sz w:val="22"/>
          <w:szCs w:val="22"/>
        </w:rPr>
        <w:t>февраля</w:t>
      </w:r>
      <w:r w:rsidR="008F1564" w:rsidRPr="001664E5">
        <w:rPr>
          <w:sz w:val="22"/>
          <w:szCs w:val="22"/>
        </w:rPr>
        <w:t xml:space="preserve"> 201</w:t>
      </w:r>
      <w:r w:rsidR="00082633" w:rsidRPr="001664E5">
        <w:rPr>
          <w:sz w:val="22"/>
          <w:szCs w:val="22"/>
        </w:rPr>
        <w:t>4</w:t>
      </w:r>
      <w:r w:rsidR="008F1564" w:rsidRPr="001664E5">
        <w:rPr>
          <w:sz w:val="22"/>
          <w:szCs w:val="22"/>
        </w:rPr>
        <w:t xml:space="preserve"> года. </w:t>
      </w:r>
    </w:p>
    <w:p w:rsidR="00923FD7" w:rsidRPr="002302EE" w:rsidRDefault="0024302B" w:rsidP="00A5732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23FD7" w:rsidRPr="001664E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Место проведения акции</w:t>
      </w:r>
      <w:r w:rsidR="0044046F" w:rsidRPr="001664E5">
        <w:rPr>
          <w:sz w:val="22"/>
          <w:szCs w:val="22"/>
        </w:rPr>
        <w:t xml:space="preserve">: </w:t>
      </w:r>
      <w:r>
        <w:rPr>
          <w:sz w:val="22"/>
          <w:szCs w:val="22"/>
        </w:rPr>
        <w:t>Горнолыжный комплекс «</w:t>
      </w:r>
      <w:proofErr w:type="spellStart"/>
      <w:r>
        <w:rPr>
          <w:sz w:val="22"/>
          <w:szCs w:val="22"/>
        </w:rPr>
        <w:t>Уктус</w:t>
      </w:r>
      <w:proofErr w:type="spellEnd"/>
      <w:r w:rsidR="002302EE">
        <w:rPr>
          <w:sz w:val="22"/>
          <w:szCs w:val="22"/>
        </w:rPr>
        <w:t xml:space="preserve">», расположенный по адресу: г. Екатеринбург, ул. </w:t>
      </w:r>
      <w:proofErr w:type="gramStart"/>
      <w:r w:rsidR="002302EE">
        <w:rPr>
          <w:sz w:val="22"/>
          <w:szCs w:val="22"/>
        </w:rPr>
        <w:t>Зимняя</w:t>
      </w:r>
      <w:proofErr w:type="gramEnd"/>
      <w:r w:rsidR="002302EE">
        <w:rPr>
          <w:sz w:val="22"/>
          <w:szCs w:val="22"/>
        </w:rPr>
        <w:t>, 27.</w:t>
      </w:r>
    </w:p>
    <w:p w:rsidR="00974488" w:rsidRPr="001664E5" w:rsidRDefault="0024302B" w:rsidP="00A5732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74488" w:rsidRPr="001664E5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время проведения а</w:t>
      </w:r>
      <w:r w:rsidR="00151310" w:rsidRPr="001664E5">
        <w:rPr>
          <w:b/>
          <w:sz w:val="22"/>
          <w:szCs w:val="22"/>
        </w:rPr>
        <w:t>кции</w:t>
      </w:r>
      <w:r>
        <w:rPr>
          <w:sz w:val="22"/>
          <w:szCs w:val="22"/>
        </w:rPr>
        <w:t>: с 12-00 часов</w:t>
      </w:r>
      <w:r w:rsidR="002302EE">
        <w:rPr>
          <w:sz w:val="22"/>
          <w:szCs w:val="22"/>
        </w:rPr>
        <w:t xml:space="preserve"> </w:t>
      </w:r>
      <w:r w:rsidR="00E42CC3">
        <w:rPr>
          <w:sz w:val="22"/>
          <w:szCs w:val="22"/>
        </w:rPr>
        <w:t>до 15-00</w:t>
      </w:r>
      <w:r w:rsidR="006D15E4">
        <w:rPr>
          <w:sz w:val="22"/>
          <w:szCs w:val="22"/>
        </w:rPr>
        <w:t xml:space="preserve"> часов 0</w:t>
      </w:r>
      <w:r w:rsidR="006D15E4" w:rsidRPr="006D15E4">
        <w:rPr>
          <w:sz w:val="22"/>
          <w:szCs w:val="22"/>
        </w:rPr>
        <w:t>8</w:t>
      </w:r>
      <w:r w:rsidR="002302EE">
        <w:rPr>
          <w:sz w:val="22"/>
          <w:szCs w:val="22"/>
        </w:rPr>
        <w:t xml:space="preserve"> и </w:t>
      </w:r>
      <w:r w:rsidR="006D15E4" w:rsidRPr="006D15E4">
        <w:rPr>
          <w:sz w:val="22"/>
          <w:szCs w:val="22"/>
        </w:rPr>
        <w:t>09</w:t>
      </w:r>
      <w:r w:rsidR="002302EE">
        <w:rPr>
          <w:sz w:val="22"/>
          <w:szCs w:val="22"/>
        </w:rPr>
        <w:t xml:space="preserve"> февраля 2014 г</w:t>
      </w:r>
      <w:r w:rsidR="000B5A2A" w:rsidRPr="001664E5">
        <w:rPr>
          <w:sz w:val="22"/>
          <w:szCs w:val="22"/>
        </w:rPr>
        <w:t xml:space="preserve">. </w:t>
      </w:r>
    </w:p>
    <w:p w:rsidR="008F1564" w:rsidRPr="001664E5" w:rsidRDefault="0024302B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F1564" w:rsidRPr="001664E5">
        <w:rPr>
          <w:sz w:val="22"/>
          <w:szCs w:val="22"/>
        </w:rPr>
        <w:t xml:space="preserve">. </w:t>
      </w:r>
      <w:r w:rsidR="008F1564" w:rsidRPr="001664E5">
        <w:rPr>
          <w:b/>
          <w:sz w:val="22"/>
          <w:szCs w:val="22"/>
        </w:rPr>
        <w:t>Организатор акции</w:t>
      </w:r>
      <w:r w:rsidR="008F1564" w:rsidRPr="001664E5">
        <w:rPr>
          <w:sz w:val="22"/>
          <w:szCs w:val="22"/>
        </w:rPr>
        <w:t xml:space="preserve"> – </w:t>
      </w:r>
      <w:r w:rsidR="00C30A91" w:rsidRPr="001664E5">
        <w:rPr>
          <w:sz w:val="22"/>
          <w:szCs w:val="22"/>
        </w:rPr>
        <w:t>Общество с ограниченной ответственностью «</w:t>
      </w:r>
      <w:r w:rsidR="002A6B66" w:rsidRPr="001664E5">
        <w:rPr>
          <w:sz w:val="22"/>
          <w:szCs w:val="22"/>
        </w:rPr>
        <w:t>Формат Медиа</w:t>
      </w:r>
      <w:r w:rsidR="00C30A91" w:rsidRPr="001664E5">
        <w:rPr>
          <w:sz w:val="22"/>
          <w:szCs w:val="22"/>
        </w:rPr>
        <w:t xml:space="preserve">» </w:t>
      </w:r>
      <w:r w:rsidR="008F1564" w:rsidRPr="001664E5">
        <w:rPr>
          <w:sz w:val="22"/>
          <w:szCs w:val="22"/>
        </w:rPr>
        <w:t xml:space="preserve">(место нахождения: </w:t>
      </w:r>
      <w:r w:rsidR="00DD351A" w:rsidRPr="001664E5">
        <w:rPr>
          <w:sz w:val="22"/>
          <w:szCs w:val="22"/>
        </w:rPr>
        <w:t>6200</w:t>
      </w:r>
      <w:r w:rsidR="002A6B66" w:rsidRPr="001664E5">
        <w:rPr>
          <w:sz w:val="22"/>
          <w:szCs w:val="22"/>
        </w:rPr>
        <w:t>26</w:t>
      </w:r>
      <w:r w:rsidR="00DD351A" w:rsidRPr="001664E5">
        <w:rPr>
          <w:sz w:val="22"/>
          <w:szCs w:val="22"/>
        </w:rPr>
        <w:t xml:space="preserve">, г. Екатеринбург, </w:t>
      </w:r>
      <w:r w:rsidR="00F95F39" w:rsidRPr="001664E5">
        <w:rPr>
          <w:sz w:val="22"/>
          <w:szCs w:val="22"/>
        </w:rPr>
        <w:t xml:space="preserve">ул. </w:t>
      </w:r>
      <w:r w:rsidR="002A6B66" w:rsidRPr="001664E5">
        <w:rPr>
          <w:sz w:val="22"/>
          <w:szCs w:val="22"/>
        </w:rPr>
        <w:t>Луначарского, дом №212</w:t>
      </w:r>
      <w:r w:rsidR="00F95F39" w:rsidRPr="001664E5">
        <w:rPr>
          <w:sz w:val="22"/>
          <w:szCs w:val="22"/>
        </w:rPr>
        <w:t>,</w:t>
      </w:r>
      <w:r w:rsidR="00BA04DF">
        <w:rPr>
          <w:sz w:val="22"/>
          <w:szCs w:val="22"/>
        </w:rPr>
        <w:t xml:space="preserve"> оф. 101,</w:t>
      </w:r>
      <w:r w:rsidR="008F1564" w:rsidRPr="001664E5">
        <w:rPr>
          <w:sz w:val="22"/>
          <w:szCs w:val="22"/>
        </w:rPr>
        <w:t xml:space="preserve"> ИНН </w:t>
      </w:r>
      <w:r w:rsidR="00F95F39" w:rsidRPr="001664E5">
        <w:rPr>
          <w:sz w:val="22"/>
          <w:szCs w:val="22"/>
        </w:rPr>
        <w:t>667</w:t>
      </w:r>
      <w:r w:rsidR="002A6B66" w:rsidRPr="001664E5">
        <w:rPr>
          <w:sz w:val="22"/>
          <w:szCs w:val="22"/>
        </w:rPr>
        <w:t>22</w:t>
      </w:r>
      <w:r w:rsidR="00943E2A" w:rsidRPr="001664E5">
        <w:rPr>
          <w:sz w:val="22"/>
          <w:szCs w:val="22"/>
        </w:rPr>
        <w:t>42160</w:t>
      </w:r>
      <w:r w:rsidR="00A0527E" w:rsidRPr="001664E5">
        <w:rPr>
          <w:sz w:val="22"/>
          <w:szCs w:val="22"/>
        </w:rPr>
        <w:t xml:space="preserve">, КПП </w:t>
      </w:r>
      <w:r w:rsidR="00F95F39" w:rsidRPr="001664E5">
        <w:rPr>
          <w:sz w:val="22"/>
          <w:szCs w:val="22"/>
        </w:rPr>
        <w:t>667</w:t>
      </w:r>
      <w:r w:rsidR="00943E2A" w:rsidRPr="001664E5">
        <w:rPr>
          <w:sz w:val="22"/>
          <w:szCs w:val="22"/>
        </w:rPr>
        <w:t>201</w:t>
      </w:r>
      <w:r w:rsidR="00F95F39" w:rsidRPr="001664E5">
        <w:rPr>
          <w:sz w:val="22"/>
          <w:szCs w:val="22"/>
        </w:rPr>
        <w:t>001</w:t>
      </w:r>
      <w:r w:rsidR="008F1564" w:rsidRPr="001664E5">
        <w:rPr>
          <w:sz w:val="22"/>
          <w:szCs w:val="22"/>
        </w:rPr>
        <w:t xml:space="preserve">; </w:t>
      </w:r>
      <w:proofErr w:type="gramStart"/>
      <w:r w:rsidR="00A0527E" w:rsidRPr="001664E5">
        <w:rPr>
          <w:sz w:val="22"/>
          <w:szCs w:val="22"/>
        </w:rPr>
        <w:t>р</w:t>
      </w:r>
      <w:proofErr w:type="gramEnd"/>
      <w:r w:rsidR="00A0527E" w:rsidRPr="001664E5">
        <w:rPr>
          <w:sz w:val="22"/>
          <w:szCs w:val="22"/>
        </w:rPr>
        <w:t xml:space="preserve">/с </w:t>
      </w:r>
      <w:r w:rsidR="00DD351A" w:rsidRPr="001664E5">
        <w:rPr>
          <w:sz w:val="22"/>
          <w:szCs w:val="22"/>
        </w:rPr>
        <w:t>40702810</w:t>
      </w:r>
      <w:r w:rsidR="00943E2A" w:rsidRPr="001664E5">
        <w:rPr>
          <w:sz w:val="22"/>
          <w:szCs w:val="22"/>
        </w:rPr>
        <w:t>216480121086</w:t>
      </w:r>
      <w:r w:rsidR="00DD351A" w:rsidRPr="001664E5">
        <w:rPr>
          <w:sz w:val="22"/>
          <w:szCs w:val="22"/>
        </w:rPr>
        <w:t xml:space="preserve"> </w:t>
      </w:r>
      <w:r w:rsidR="00943E2A" w:rsidRPr="001664E5">
        <w:rPr>
          <w:sz w:val="22"/>
          <w:szCs w:val="22"/>
        </w:rPr>
        <w:t>Уральский банк Сбербанка РФ</w:t>
      </w:r>
      <w:r w:rsidR="00F95F39" w:rsidRPr="001664E5">
        <w:rPr>
          <w:sz w:val="22"/>
          <w:szCs w:val="22"/>
        </w:rPr>
        <w:t xml:space="preserve"> г</w:t>
      </w:r>
      <w:r w:rsidR="00B35626" w:rsidRPr="001664E5">
        <w:rPr>
          <w:sz w:val="22"/>
          <w:szCs w:val="22"/>
        </w:rPr>
        <w:t>.</w:t>
      </w:r>
      <w:r w:rsidR="00032C50" w:rsidRPr="001664E5">
        <w:rPr>
          <w:sz w:val="22"/>
          <w:szCs w:val="22"/>
        </w:rPr>
        <w:t xml:space="preserve"> </w:t>
      </w:r>
      <w:r w:rsidR="00B35626" w:rsidRPr="001664E5">
        <w:rPr>
          <w:sz w:val="22"/>
          <w:szCs w:val="22"/>
        </w:rPr>
        <w:t>Екатеринбург; БИК 0465</w:t>
      </w:r>
      <w:r w:rsidR="00943E2A" w:rsidRPr="001664E5">
        <w:rPr>
          <w:sz w:val="22"/>
          <w:szCs w:val="22"/>
        </w:rPr>
        <w:t>77674</w:t>
      </w:r>
      <w:r w:rsidR="00B35626" w:rsidRPr="001664E5">
        <w:rPr>
          <w:sz w:val="22"/>
          <w:szCs w:val="22"/>
        </w:rPr>
        <w:t>; к/с 30101810</w:t>
      </w:r>
      <w:r w:rsidR="00943E2A" w:rsidRPr="001664E5">
        <w:rPr>
          <w:sz w:val="22"/>
          <w:szCs w:val="22"/>
        </w:rPr>
        <w:t>500000000674</w:t>
      </w:r>
      <w:r w:rsidR="008F1564" w:rsidRPr="001664E5">
        <w:rPr>
          <w:sz w:val="22"/>
          <w:szCs w:val="22"/>
        </w:rPr>
        <w:t>), далее по тексту именуемое «Организатор акции».</w:t>
      </w:r>
    </w:p>
    <w:p w:rsidR="008C0153" w:rsidRPr="001664E5" w:rsidRDefault="00A266FC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0153" w:rsidRPr="001664E5">
        <w:rPr>
          <w:sz w:val="22"/>
          <w:szCs w:val="22"/>
        </w:rPr>
        <w:t xml:space="preserve">. </w:t>
      </w:r>
      <w:r w:rsidRPr="00A266FC">
        <w:rPr>
          <w:b/>
          <w:sz w:val="22"/>
          <w:szCs w:val="22"/>
        </w:rPr>
        <w:t xml:space="preserve">Условия </w:t>
      </w:r>
      <w:r w:rsidR="002302EE">
        <w:rPr>
          <w:b/>
          <w:sz w:val="22"/>
          <w:szCs w:val="22"/>
        </w:rPr>
        <w:t>акции</w:t>
      </w:r>
      <w:r w:rsidR="008C0153" w:rsidRPr="001664E5">
        <w:rPr>
          <w:sz w:val="22"/>
          <w:szCs w:val="22"/>
        </w:rPr>
        <w:t>:</w:t>
      </w:r>
    </w:p>
    <w:p w:rsidR="00533810" w:rsidRDefault="00A266FC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C168B" w:rsidRPr="001664E5">
        <w:rPr>
          <w:sz w:val="22"/>
          <w:szCs w:val="22"/>
        </w:rPr>
        <w:t xml:space="preserve">.1. </w:t>
      </w:r>
      <w:r>
        <w:rPr>
          <w:sz w:val="22"/>
          <w:szCs w:val="22"/>
        </w:rPr>
        <w:t>получи фирменную манишку с изображением Волка Оками</w:t>
      </w:r>
      <w:r w:rsidR="002302EE">
        <w:rPr>
          <w:sz w:val="22"/>
          <w:szCs w:val="22"/>
        </w:rPr>
        <w:t xml:space="preserve"> у промоутеров в месте проведения акции</w:t>
      </w:r>
      <w:r>
        <w:rPr>
          <w:sz w:val="22"/>
          <w:szCs w:val="22"/>
        </w:rPr>
        <w:t>.</w:t>
      </w:r>
    </w:p>
    <w:p w:rsidR="00A266FC" w:rsidRDefault="00A266FC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прими участие во </w:t>
      </w:r>
      <w:proofErr w:type="spellStart"/>
      <w:r>
        <w:rPr>
          <w:sz w:val="22"/>
          <w:szCs w:val="22"/>
        </w:rPr>
        <w:t>флэшмобе</w:t>
      </w:r>
      <w:proofErr w:type="spellEnd"/>
      <w:r>
        <w:rPr>
          <w:sz w:val="22"/>
          <w:szCs w:val="22"/>
        </w:rPr>
        <w:t xml:space="preserve"> в поддержку нашей сборной.</w:t>
      </w:r>
    </w:p>
    <w:p w:rsidR="00A266FC" w:rsidRDefault="00A52ED4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сдай манишку организатору акции</w:t>
      </w:r>
      <w:r w:rsidR="002302EE">
        <w:rPr>
          <w:sz w:val="22"/>
          <w:szCs w:val="22"/>
        </w:rPr>
        <w:t xml:space="preserve"> промоутеру в месте проведения акции</w:t>
      </w:r>
      <w:r>
        <w:rPr>
          <w:sz w:val="22"/>
          <w:szCs w:val="22"/>
        </w:rPr>
        <w:t>.</w:t>
      </w:r>
    </w:p>
    <w:p w:rsidR="00A52ED4" w:rsidRPr="001664E5" w:rsidRDefault="00A52ED4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получи </w:t>
      </w:r>
      <w:r w:rsidR="004537C7">
        <w:rPr>
          <w:sz w:val="22"/>
          <w:szCs w:val="22"/>
        </w:rPr>
        <w:t>подъемы в подарок.</w:t>
      </w:r>
    </w:p>
    <w:p w:rsidR="004537C7" w:rsidRDefault="004537C7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E6664B">
        <w:rPr>
          <w:sz w:val="22"/>
          <w:szCs w:val="22"/>
        </w:rPr>
        <w:t xml:space="preserve"> </w:t>
      </w:r>
      <w:r w:rsidR="00E6664B" w:rsidRPr="00E6664B">
        <w:rPr>
          <w:b/>
          <w:sz w:val="22"/>
          <w:szCs w:val="22"/>
        </w:rPr>
        <w:t xml:space="preserve">Место, время проведения </w:t>
      </w:r>
      <w:proofErr w:type="spellStart"/>
      <w:r w:rsidR="00E6664B" w:rsidRPr="00E6664B">
        <w:rPr>
          <w:b/>
          <w:sz w:val="22"/>
          <w:szCs w:val="22"/>
        </w:rPr>
        <w:t>флэшмоба</w:t>
      </w:r>
      <w:proofErr w:type="spellEnd"/>
      <w:r w:rsidR="00E6664B">
        <w:rPr>
          <w:sz w:val="22"/>
          <w:szCs w:val="22"/>
        </w:rPr>
        <w:t xml:space="preserve">: 14 часов </w:t>
      </w:r>
      <w:r w:rsidR="006D15E4" w:rsidRPr="006D15E4">
        <w:rPr>
          <w:sz w:val="22"/>
          <w:szCs w:val="22"/>
        </w:rPr>
        <w:t>08</w:t>
      </w:r>
      <w:r w:rsidR="002302EE">
        <w:rPr>
          <w:sz w:val="22"/>
          <w:szCs w:val="22"/>
        </w:rPr>
        <w:t xml:space="preserve"> и </w:t>
      </w:r>
      <w:r w:rsidR="006D15E4" w:rsidRPr="006D15E4">
        <w:rPr>
          <w:sz w:val="22"/>
          <w:szCs w:val="22"/>
        </w:rPr>
        <w:t>09</w:t>
      </w:r>
      <w:bookmarkStart w:id="0" w:name="_GoBack"/>
      <w:bookmarkEnd w:id="0"/>
      <w:r w:rsidR="002302EE">
        <w:rPr>
          <w:sz w:val="22"/>
          <w:szCs w:val="22"/>
        </w:rPr>
        <w:t xml:space="preserve"> февраля 2014 г. </w:t>
      </w:r>
      <w:r w:rsidR="00E6664B">
        <w:rPr>
          <w:sz w:val="22"/>
          <w:szCs w:val="22"/>
        </w:rPr>
        <w:t>на площадке теннисного корта ГЛК «</w:t>
      </w:r>
      <w:proofErr w:type="spellStart"/>
      <w:r w:rsidR="00E6664B">
        <w:rPr>
          <w:sz w:val="22"/>
          <w:szCs w:val="22"/>
        </w:rPr>
        <w:t>Уктус</w:t>
      </w:r>
      <w:proofErr w:type="spellEnd"/>
      <w:r w:rsidR="00E6664B">
        <w:rPr>
          <w:sz w:val="22"/>
          <w:szCs w:val="22"/>
        </w:rPr>
        <w:t xml:space="preserve">». </w:t>
      </w:r>
    </w:p>
    <w:p w:rsidR="00E6664B" w:rsidRDefault="00E6664B" w:rsidP="000D6D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E6664B">
        <w:rPr>
          <w:b/>
          <w:sz w:val="22"/>
          <w:szCs w:val="22"/>
        </w:rPr>
        <w:t>Информация о подарках</w:t>
      </w:r>
      <w:r>
        <w:rPr>
          <w:sz w:val="22"/>
          <w:szCs w:val="22"/>
        </w:rPr>
        <w:t>:</w:t>
      </w:r>
      <w:r w:rsidR="00DA25F0">
        <w:rPr>
          <w:sz w:val="22"/>
          <w:szCs w:val="22"/>
        </w:rPr>
        <w:t xml:space="preserve"> подъемы на гору</w:t>
      </w:r>
      <w:r w:rsidR="006D0692">
        <w:rPr>
          <w:sz w:val="22"/>
          <w:szCs w:val="22"/>
        </w:rPr>
        <w:t xml:space="preserve"> в качестве подарка</w:t>
      </w:r>
      <w:r w:rsidR="00DA25F0">
        <w:rPr>
          <w:sz w:val="22"/>
          <w:szCs w:val="22"/>
        </w:rPr>
        <w:t xml:space="preserve"> предоставляются</w:t>
      </w:r>
      <w:r w:rsidR="006D0692">
        <w:rPr>
          <w:sz w:val="22"/>
          <w:szCs w:val="22"/>
        </w:rPr>
        <w:t xml:space="preserve"> после проведения </w:t>
      </w:r>
      <w:proofErr w:type="spellStart"/>
      <w:r w:rsidR="006D0692">
        <w:rPr>
          <w:sz w:val="22"/>
          <w:szCs w:val="22"/>
        </w:rPr>
        <w:t>флэшмоба</w:t>
      </w:r>
      <w:proofErr w:type="spellEnd"/>
      <w:r w:rsidR="00DA25F0">
        <w:rPr>
          <w:sz w:val="22"/>
          <w:szCs w:val="22"/>
        </w:rPr>
        <w:t xml:space="preserve"> при условии сдачи манишки в количестве </w:t>
      </w:r>
      <w:r w:rsidR="008D1F8D" w:rsidRPr="00E42CC3">
        <w:rPr>
          <w:sz w:val="22"/>
          <w:szCs w:val="22"/>
        </w:rPr>
        <w:t>5</w:t>
      </w:r>
      <w:r w:rsidR="00DA25F0" w:rsidRPr="00E42CC3">
        <w:rPr>
          <w:sz w:val="22"/>
          <w:szCs w:val="22"/>
        </w:rPr>
        <w:t xml:space="preserve"> </w:t>
      </w:r>
      <w:r w:rsidR="00CD2FF4" w:rsidRPr="00E42CC3">
        <w:rPr>
          <w:sz w:val="22"/>
          <w:szCs w:val="22"/>
        </w:rPr>
        <w:t>(</w:t>
      </w:r>
      <w:r w:rsidR="008D1F8D" w:rsidRPr="00E42CC3">
        <w:rPr>
          <w:sz w:val="22"/>
          <w:szCs w:val="22"/>
        </w:rPr>
        <w:t>пять</w:t>
      </w:r>
      <w:r w:rsidR="00CD2FF4" w:rsidRPr="00E42CC3">
        <w:rPr>
          <w:sz w:val="22"/>
          <w:szCs w:val="22"/>
        </w:rPr>
        <w:t xml:space="preserve">) </w:t>
      </w:r>
      <w:r w:rsidR="00DA25F0" w:rsidRPr="00E42CC3">
        <w:rPr>
          <w:sz w:val="22"/>
          <w:szCs w:val="22"/>
        </w:rPr>
        <w:t>подъем</w:t>
      </w:r>
      <w:r w:rsidR="008D1F8D">
        <w:rPr>
          <w:sz w:val="22"/>
          <w:szCs w:val="22"/>
        </w:rPr>
        <w:t>ов на двух</w:t>
      </w:r>
      <w:r w:rsidR="00DA25F0">
        <w:rPr>
          <w:sz w:val="22"/>
          <w:szCs w:val="22"/>
        </w:rPr>
        <w:t xml:space="preserve"> человек.</w:t>
      </w:r>
      <w:r w:rsidR="002302EE">
        <w:rPr>
          <w:sz w:val="22"/>
          <w:szCs w:val="22"/>
        </w:rPr>
        <w:t xml:space="preserve"> </w:t>
      </w:r>
      <w:r w:rsidR="00E42CC3">
        <w:rPr>
          <w:sz w:val="22"/>
          <w:szCs w:val="22"/>
        </w:rPr>
        <w:t xml:space="preserve">Подарок в виде карточки – </w:t>
      </w:r>
      <w:proofErr w:type="spellStart"/>
      <w:r w:rsidR="00E42CC3">
        <w:rPr>
          <w:sz w:val="22"/>
          <w:szCs w:val="22"/>
        </w:rPr>
        <w:t>скипас</w:t>
      </w:r>
      <w:proofErr w:type="spellEnd"/>
      <w:r w:rsidR="00E42CC3">
        <w:rPr>
          <w:sz w:val="22"/>
          <w:szCs w:val="22"/>
        </w:rPr>
        <w:t xml:space="preserve"> на 5 (пять) подъемов.</w:t>
      </w:r>
    </w:p>
    <w:p w:rsidR="00A44A9A" w:rsidRPr="001664E5" w:rsidRDefault="00CD2FF4" w:rsidP="00A44A9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44A9A" w:rsidRPr="001664E5">
        <w:rPr>
          <w:sz w:val="22"/>
          <w:szCs w:val="22"/>
        </w:rPr>
        <w:t xml:space="preserve">. Организатор акции вправе вносить изменения в настоящие Правила. При этом указанные изменения публикуются на сайте </w:t>
      </w:r>
      <w:hyperlink r:id="rId9" w:history="1">
        <w:r w:rsidR="00C45AE9" w:rsidRPr="001664E5">
          <w:rPr>
            <w:rStyle w:val="a4"/>
            <w:sz w:val="22"/>
            <w:szCs w:val="22"/>
            <w:lang w:val="en-US"/>
          </w:rPr>
          <w:t>www</w:t>
        </w:r>
        <w:r w:rsidR="00C45AE9" w:rsidRPr="001664E5">
          <w:rPr>
            <w:rStyle w:val="a4"/>
            <w:sz w:val="22"/>
            <w:szCs w:val="22"/>
          </w:rPr>
          <w:t>.</w:t>
        </w:r>
        <w:proofErr w:type="spellStart"/>
        <w:r w:rsidR="00C45AE9" w:rsidRPr="001664E5">
          <w:rPr>
            <w:rStyle w:val="a4"/>
            <w:sz w:val="22"/>
            <w:szCs w:val="22"/>
            <w:lang w:val="en-US"/>
          </w:rPr>
          <w:t>okami</w:t>
        </w:r>
        <w:proofErr w:type="spellEnd"/>
        <w:r w:rsidR="00C45AE9" w:rsidRPr="001664E5">
          <w:rPr>
            <w:rStyle w:val="a4"/>
            <w:sz w:val="22"/>
            <w:szCs w:val="22"/>
          </w:rPr>
          <w:t>.</w:t>
        </w:r>
        <w:proofErr w:type="spellStart"/>
        <w:r w:rsidR="00C45AE9" w:rsidRPr="001664E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44A9A" w:rsidRPr="001664E5">
        <w:rPr>
          <w:sz w:val="22"/>
          <w:szCs w:val="22"/>
        </w:rPr>
        <w:t xml:space="preserve"> не </w:t>
      </w:r>
      <w:proofErr w:type="gramStart"/>
      <w:r w:rsidR="00A44A9A" w:rsidRPr="001664E5">
        <w:rPr>
          <w:sz w:val="22"/>
          <w:szCs w:val="22"/>
        </w:rPr>
        <w:t>позднее</w:t>
      </w:r>
      <w:proofErr w:type="gramEnd"/>
      <w:r w:rsidR="00A44A9A" w:rsidRPr="001664E5">
        <w:rPr>
          <w:sz w:val="22"/>
          <w:szCs w:val="22"/>
        </w:rPr>
        <w:t xml:space="preserve"> чем за 3 (три) календарных дня до вступления указанных изменений в силу.</w:t>
      </w:r>
    </w:p>
    <w:p w:rsidR="00CB4A1F" w:rsidRPr="001664E5" w:rsidRDefault="00CD2FF4" w:rsidP="00CB4A1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47542" w:rsidRPr="001664E5">
        <w:rPr>
          <w:sz w:val="22"/>
          <w:szCs w:val="22"/>
        </w:rPr>
        <w:t xml:space="preserve">. Настоящие Правила подлежат размещению на сайте </w:t>
      </w:r>
      <w:hyperlink r:id="rId10" w:history="1">
        <w:r w:rsidR="00CB4A1F" w:rsidRPr="001664E5">
          <w:rPr>
            <w:rStyle w:val="a4"/>
            <w:sz w:val="22"/>
            <w:szCs w:val="22"/>
            <w:lang w:val="en-US"/>
          </w:rPr>
          <w:t>www</w:t>
        </w:r>
        <w:r w:rsidR="00CB4A1F" w:rsidRPr="001664E5">
          <w:rPr>
            <w:rStyle w:val="a4"/>
            <w:sz w:val="22"/>
            <w:szCs w:val="22"/>
          </w:rPr>
          <w:t>.</w:t>
        </w:r>
        <w:proofErr w:type="spellStart"/>
        <w:r w:rsidR="00CB4A1F" w:rsidRPr="001664E5">
          <w:rPr>
            <w:rStyle w:val="a4"/>
            <w:sz w:val="22"/>
            <w:szCs w:val="22"/>
            <w:lang w:val="en-US"/>
          </w:rPr>
          <w:t>okami</w:t>
        </w:r>
        <w:proofErr w:type="spellEnd"/>
        <w:r w:rsidR="00CB4A1F" w:rsidRPr="001664E5">
          <w:rPr>
            <w:rStyle w:val="a4"/>
            <w:sz w:val="22"/>
            <w:szCs w:val="22"/>
          </w:rPr>
          <w:t>.</w:t>
        </w:r>
        <w:proofErr w:type="spellStart"/>
        <w:r w:rsidR="00CB4A1F" w:rsidRPr="001664E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C47542" w:rsidRPr="001664E5">
        <w:rPr>
          <w:sz w:val="22"/>
          <w:szCs w:val="22"/>
        </w:rPr>
        <w:t>. Краткие условия размещаются в СМИ (радио</w:t>
      </w:r>
      <w:r w:rsidR="00C21452" w:rsidRPr="001664E5">
        <w:rPr>
          <w:sz w:val="22"/>
          <w:szCs w:val="22"/>
        </w:rPr>
        <w:t xml:space="preserve"> и т.п.</w:t>
      </w:r>
      <w:r w:rsidR="00C47542" w:rsidRPr="001664E5">
        <w:rPr>
          <w:sz w:val="22"/>
          <w:szCs w:val="22"/>
        </w:rPr>
        <w:t>), указываются в иной рекламной продукции.</w:t>
      </w:r>
      <w:r w:rsidR="00024F5D" w:rsidRPr="001664E5">
        <w:rPr>
          <w:color w:val="000000"/>
          <w:sz w:val="22"/>
          <w:szCs w:val="22"/>
        </w:rPr>
        <w:t xml:space="preserve"> </w:t>
      </w:r>
      <w:r w:rsidR="00EB32C5" w:rsidRPr="001664E5">
        <w:rPr>
          <w:sz w:val="22"/>
          <w:szCs w:val="22"/>
        </w:rPr>
        <w:t xml:space="preserve">Информация об Организаторе акции, </w:t>
      </w:r>
      <w:r>
        <w:rPr>
          <w:sz w:val="22"/>
          <w:szCs w:val="22"/>
        </w:rPr>
        <w:t xml:space="preserve">условиях, </w:t>
      </w:r>
      <w:r w:rsidRPr="001664E5">
        <w:rPr>
          <w:sz w:val="22"/>
          <w:szCs w:val="22"/>
        </w:rPr>
        <w:t xml:space="preserve">сроках, месте </w:t>
      </w:r>
      <w:r>
        <w:rPr>
          <w:sz w:val="22"/>
          <w:szCs w:val="22"/>
        </w:rPr>
        <w:t xml:space="preserve">проведения акции </w:t>
      </w:r>
      <w:r w:rsidR="00024F5D" w:rsidRPr="001664E5">
        <w:rPr>
          <w:color w:val="000000"/>
          <w:sz w:val="22"/>
          <w:szCs w:val="22"/>
        </w:rPr>
        <w:t>можно получить по телефону</w:t>
      </w:r>
      <w:r w:rsidR="00024F5D" w:rsidRPr="001664E5">
        <w:rPr>
          <w:sz w:val="22"/>
          <w:szCs w:val="22"/>
        </w:rPr>
        <w:t xml:space="preserve">: +7 (343) </w:t>
      </w:r>
      <w:r w:rsidR="00185B56">
        <w:rPr>
          <w:sz w:val="22"/>
          <w:szCs w:val="22"/>
        </w:rPr>
        <w:t>257-50-90</w:t>
      </w:r>
      <w:r w:rsidR="00024F5D" w:rsidRPr="001664E5">
        <w:rPr>
          <w:sz w:val="22"/>
          <w:szCs w:val="22"/>
        </w:rPr>
        <w:t>.</w:t>
      </w:r>
    </w:p>
    <w:p w:rsidR="00834D70" w:rsidRPr="001664E5" w:rsidRDefault="00CD2FF4" w:rsidP="00CB4A1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34D70" w:rsidRPr="001664E5">
        <w:rPr>
          <w:sz w:val="22"/>
          <w:szCs w:val="22"/>
        </w:rPr>
        <w:t>. Акция не является стимулирующей лотереей</w:t>
      </w:r>
      <w:r w:rsidR="00C74976" w:rsidRPr="001664E5">
        <w:rPr>
          <w:sz w:val="22"/>
          <w:szCs w:val="22"/>
        </w:rPr>
        <w:t xml:space="preserve"> или иным стимулирующим мероприятием</w:t>
      </w:r>
      <w:r w:rsidR="00834D70" w:rsidRPr="001664E5">
        <w:rPr>
          <w:sz w:val="22"/>
          <w:szCs w:val="22"/>
        </w:rPr>
        <w:t xml:space="preserve"> в применимых терминах законодательства Российской Федерации, действующего на момент принятия настоящих Правил.</w:t>
      </w:r>
    </w:p>
    <w:sectPr w:rsidR="00834D70" w:rsidRPr="001664E5" w:rsidSect="00FD4D64">
      <w:pgSz w:w="11906" w:h="16838"/>
      <w:pgMar w:top="719" w:right="707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8E" w:rsidRDefault="002D4B8E" w:rsidP="009204B5">
      <w:r>
        <w:separator/>
      </w:r>
    </w:p>
  </w:endnote>
  <w:endnote w:type="continuationSeparator" w:id="0">
    <w:p w:rsidR="002D4B8E" w:rsidRDefault="002D4B8E" w:rsidP="009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8E" w:rsidRDefault="002D4B8E" w:rsidP="009204B5">
      <w:r>
        <w:separator/>
      </w:r>
    </w:p>
  </w:footnote>
  <w:footnote w:type="continuationSeparator" w:id="0">
    <w:p w:rsidR="002D4B8E" w:rsidRDefault="002D4B8E" w:rsidP="0092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F80"/>
    <w:multiLevelType w:val="hybridMultilevel"/>
    <w:tmpl w:val="7C3696D0"/>
    <w:lvl w:ilvl="0" w:tplc="54E2CD5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libri" w:hAnsi="Calibri" w:hint="default"/>
        <w:sz w:val="24"/>
        <w:szCs w:val="24"/>
      </w:rPr>
    </w:lvl>
    <w:lvl w:ilvl="1" w:tplc="38601EAA">
      <w:start w:val="6"/>
      <w:numFmt w:val="upperRoman"/>
      <w:lvlText w:val="%2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19D5618"/>
    <w:multiLevelType w:val="hybridMultilevel"/>
    <w:tmpl w:val="3B4402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C096C"/>
    <w:multiLevelType w:val="hybridMultilevel"/>
    <w:tmpl w:val="C3A2A0CE"/>
    <w:lvl w:ilvl="0" w:tplc="A320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F4F94"/>
    <w:multiLevelType w:val="hybridMultilevel"/>
    <w:tmpl w:val="2D32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565A70"/>
    <w:multiLevelType w:val="hybridMultilevel"/>
    <w:tmpl w:val="A1B04F0E"/>
    <w:lvl w:ilvl="0" w:tplc="E20A1D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844195"/>
    <w:multiLevelType w:val="multilevel"/>
    <w:tmpl w:val="68A28A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BB"/>
    <w:rsid w:val="00000DB6"/>
    <w:rsid w:val="00003DCD"/>
    <w:rsid w:val="00006652"/>
    <w:rsid w:val="00006C24"/>
    <w:rsid w:val="0001031E"/>
    <w:rsid w:val="00017732"/>
    <w:rsid w:val="00022777"/>
    <w:rsid w:val="000233E8"/>
    <w:rsid w:val="00023995"/>
    <w:rsid w:val="000249F2"/>
    <w:rsid w:val="00024F5D"/>
    <w:rsid w:val="00027189"/>
    <w:rsid w:val="00030F8D"/>
    <w:rsid w:val="00032C50"/>
    <w:rsid w:val="000402C5"/>
    <w:rsid w:val="000431C1"/>
    <w:rsid w:val="000440F8"/>
    <w:rsid w:val="00052130"/>
    <w:rsid w:val="00055357"/>
    <w:rsid w:val="00060702"/>
    <w:rsid w:val="00061B93"/>
    <w:rsid w:val="000621C1"/>
    <w:rsid w:val="00062980"/>
    <w:rsid w:val="00063333"/>
    <w:rsid w:val="00063531"/>
    <w:rsid w:val="000663B9"/>
    <w:rsid w:val="000667E0"/>
    <w:rsid w:val="00066C44"/>
    <w:rsid w:val="00075E3E"/>
    <w:rsid w:val="00082633"/>
    <w:rsid w:val="00083D39"/>
    <w:rsid w:val="00085604"/>
    <w:rsid w:val="00086184"/>
    <w:rsid w:val="000A11E7"/>
    <w:rsid w:val="000A4EA6"/>
    <w:rsid w:val="000A6C4B"/>
    <w:rsid w:val="000B278F"/>
    <w:rsid w:val="000B5A2A"/>
    <w:rsid w:val="000B7EEB"/>
    <w:rsid w:val="000D1FA2"/>
    <w:rsid w:val="000D57BB"/>
    <w:rsid w:val="000D61AB"/>
    <w:rsid w:val="000D6D5A"/>
    <w:rsid w:val="000E043C"/>
    <w:rsid w:val="000E3369"/>
    <w:rsid w:val="000E5133"/>
    <w:rsid w:val="000E6ABA"/>
    <w:rsid w:val="000E6ACD"/>
    <w:rsid w:val="000F501A"/>
    <w:rsid w:val="000F55F2"/>
    <w:rsid w:val="000F6E33"/>
    <w:rsid w:val="001024F8"/>
    <w:rsid w:val="001060F2"/>
    <w:rsid w:val="0010726A"/>
    <w:rsid w:val="00107DE0"/>
    <w:rsid w:val="001115F8"/>
    <w:rsid w:val="001137BC"/>
    <w:rsid w:val="00113AE2"/>
    <w:rsid w:val="0012136C"/>
    <w:rsid w:val="00121655"/>
    <w:rsid w:val="00123949"/>
    <w:rsid w:val="00125B33"/>
    <w:rsid w:val="00127B22"/>
    <w:rsid w:val="001308C8"/>
    <w:rsid w:val="00130BC3"/>
    <w:rsid w:val="00133EB1"/>
    <w:rsid w:val="001350B2"/>
    <w:rsid w:val="0014182F"/>
    <w:rsid w:val="00150850"/>
    <w:rsid w:val="001511EE"/>
    <w:rsid w:val="00151310"/>
    <w:rsid w:val="00152C6F"/>
    <w:rsid w:val="001538E0"/>
    <w:rsid w:val="00155AC1"/>
    <w:rsid w:val="00155CBE"/>
    <w:rsid w:val="00157FBD"/>
    <w:rsid w:val="00162988"/>
    <w:rsid w:val="00162B38"/>
    <w:rsid w:val="00164A48"/>
    <w:rsid w:val="001653AB"/>
    <w:rsid w:val="00165483"/>
    <w:rsid w:val="001664E5"/>
    <w:rsid w:val="00170955"/>
    <w:rsid w:val="00171672"/>
    <w:rsid w:val="00173384"/>
    <w:rsid w:val="00173623"/>
    <w:rsid w:val="0018077D"/>
    <w:rsid w:val="001809EF"/>
    <w:rsid w:val="00181462"/>
    <w:rsid w:val="001818F2"/>
    <w:rsid w:val="0018441E"/>
    <w:rsid w:val="00184C42"/>
    <w:rsid w:val="00185065"/>
    <w:rsid w:val="00185899"/>
    <w:rsid w:val="00185B56"/>
    <w:rsid w:val="00187BD7"/>
    <w:rsid w:val="0019033A"/>
    <w:rsid w:val="00192FBD"/>
    <w:rsid w:val="0019450B"/>
    <w:rsid w:val="00196272"/>
    <w:rsid w:val="00197A4D"/>
    <w:rsid w:val="001B1473"/>
    <w:rsid w:val="001B534E"/>
    <w:rsid w:val="001C324C"/>
    <w:rsid w:val="001C52A8"/>
    <w:rsid w:val="001C5515"/>
    <w:rsid w:val="001C74EC"/>
    <w:rsid w:val="001C7B9C"/>
    <w:rsid w:val="001E1FF1"/>
    <w:rsid w:val="001E237B"/>
    <w:rsid w:val="001E39CC"/>
    <w:rsid w:val="001E632A"/>
    <w:rsid w:val="001F0982"/>
    <w:rsid w:val="001F5F47"/>
    <w:rsid w:val="001F7190"/>
    <w:rsid w:val="002037D1"/>
    <w:rsid w:val="00203E84"/>
    <w:rsid w:val="00207ED0"/>
    <w:rsid w:val="002107D1"/>
    <w:rsid w:val="00220629"/>
    <w:rsid w:val="00226CD0"/>
    <w:rsid w:val="002302EE"/>
    <w:rsid w:val="0023450B"/>
    <w:rsid w:val="002345C0"/>
    <w:rsid w:val="002412B4"/>
    <w:rsid w:val="00241C8F"/>
    <w:rsid w:val="0024302B"/>
    <w:rsid w:val="0024333F"/>
    <w:rsid w:val="00246DAD"/>
    <w:rsid w:val="00250630"/>
    <w:rsid w:val="00254F8C"/>
    <w:rsid w:val="00256EAE"/>
    <w:rsid w:val="00262423"/>
    <w:rsid w:val="00265416"/>
    <w:rsid w:val="00267F8D"/>
    <w:rsid w:val="00272AD5"/>
    <w:rsid w:val="00273960"/>
    <w:rsid w:val="00285771"/>
    <w:rsid w:val="00291A4A"/>
    <w:rsid w:val="00295560"/>
    <w:rsid w:val="002A1E59"/>
    <w:rsid w:val="002A5299"/>
    <w:rsid w:val="002A6B66"/>
    <w:rsid w:val="002B3E78"/>
    <w:rsid w:val="002B5064"/>
    <w:rsid w:val="002B51AB"/>
    <w:rsid w:val="002B6247"/>
    <w:rsid w:val="002C1D1B"/>
    <w:rsid w:val="002C20D0"/>
    <w:rsid w:val="002C2161"/>
    <w:rsid w:val="002C74AF"/>
    <w:rsid w:val="002D0715"/>
    <w:rsid w:val="002D1548"/>
    <w:rsid w:val="002D1F39"/>
    <w:rsid w:val="002D4B8E"/>
    <w:rsid w:val="002D77E8"/>
    <w:rsid w:val="002E02BD"/>
    <w:rsid w:val="002E47F6"/>
    <w:rsid w:val="002E67C5"/>
    <w:rsid w:val="002E69AC"/>
    <w:rsid w:val="002F3B96"/>
    <w:rsid w:val="002F7136"/>
    <w:rsid w:val="003009FF"/>
    <w:rsid w:val="00300C68"/>
    <w:rsid w:val="003019C3"/>
    <w:rsid w:val="0030339C"/>
    <w:rsid w:val="00305660"/>
    <w:rsid w:val="00310431"/>
    <w:rsid w:val="0031046C"/>
    <w:rsid w:val="00313CAD"/>
    <w:rsid w:val="00314157"/>
    <w:rsid w:val="00316FF4"/>
    <w:rsid w:val="00322A1F"/>
    <w:rsid w:val="00323E78"/>
    <w:rsid w:val="00330CFA"/>
    <w:rsid w:val="00332977"/>
    <w:rsid w:val="003335EC"/>
    <w:rsid w:val="00335375"/>
    <w:rsid w:val="00342EAF"/>
    <w:rsid w:val="00344B9C"/>
    <w:rsid w:val="00345E5C"/>
    <w:rsid w:val="0035097E"/>
    <w:rsid w:val="00351645"/>
    <w:rsid w:val="003539FF"/>
    <w:rsid w:val="003569ED"/>
    <w:rsid w:val="00357CD1"/>
    <w:rsid w:val="003606B1"/>
    <w:rsid w:val="00362743"/>
    <w:rsid w:val="003633AC"/>
    <w:rsid w:val="003678D9"/>
    <w:rsid w:val="00374437"/>
    <w:rsid w:val="00380252"/>
    <w:rsid w:val="0038720F"/>
    <w:rsid w:val="003878F6"/>
    <w:rsid w:val="003A015A"/>
    <w:rsid w:val="003A1800"/>
    <w:rsid w:val="003A3957"/>
    <w:rsid w:val="003B40DB"/>
    <w:rsid w:val="003B4C58"/>
    <w:rsid w:val="003B684A"/>
    <w:rsid w:val="003B6A71"/>
    <w:rsid w:val="003B7A35"/>
    <w:rsid w:val="003C1F99"/>
    <w:rsid w:val="003C2838"/>
    <w:rsid w:val="003C4E87"/>
    <w:rsid w:val="003C6110"/>
    <w:rsid w:val="003C6B85"/>
    <w:rsid w:val="003C6EF1"/>
    <w:rsid w:val="003D23F0"/>
    <w:rsid w:val="003D3088"/>
    <w:rsid w:val="003D356D"/>
    <w:rsid w:val="003D3932"/>
    <w:rsid w:val="003D3B5F"/>
    <w:rsid w:val="003E0AEA"/>
    <w:rsid w:val="003F7071"/>
    <w:rsid w:val="003F790D"/>
    <w:rsid w:val="0040216D"/>
    <w:rsid w:val="00415855"/>
    <w:rsid w:val="004160B8"/>
    <w:rsid w:val="00432407"/>
    <w:rsid w:val="00432C5A"/>
    <w:rsid w:val="00432E38"/>
    <w:rsid w:val="00436A22"/>
    <w:rsid w:val="0044046F"/>
    <w:rsid w:val="00445821"/>
    <w:rsid w:val="004537C7"/>
    <w:rsid w:val="00453C09"/>
    <w:rsid w:val="00456213"/>
    <w:rsid w:val="00456289"/>
    <w:rsid w:val="00474C32"/>
    <w:rsid w:val="00486EEF"/>
    <w:rsid w:val="004876A4"/>
    <w:rsid w:val="00491B93"/>
    <w:rsid w:val="00492281"/>
    <w:rsid w:val="00496429"/>
    <w:rsid w:val="00497FE6"/>
    <w:rsid w:val="004A1FD9"/>
    <w:rsid w:val="004B0E54"/>
    <w:rsid w:val="004C2161"/>
    <w:rsid w:val="004C2E99"/>
    <w:rsid w:val="004C599A"/>
    <w:rsid w:val="004D5B43"/>
    <w:rsid w:val="004E0603"/>
    <w:rsid w:val="004E479A"/>
    <w:rsid w:val="004F378C"/>
    <w:rsid w:val="004F402B"/>
    <w:rsid w:val="005008E8"/>
    <w:rsid w:val="00501195"/>
    <w:rsid w:val="0050163A"/>
    <w:rsid w:val="00504BB7"/>
    <w:rsid w:val="00505323"/>
    <w:rsid w:val="00505A84"/>
    <w:rsid w:val="00510B2F"/>
    <w:rsid w:val="005110AB"/>
    <w:rsid w:val="00511DA2"/>
    <w:rsid w:val="00515D26"/>
    <w:rsid w:val="0051626D"/>
    <w:rsid w:val="00517688"/>
    <w:rsid w:val="00520A4B"/>
    <w:rsid w:val="00533810"/>
    <w:rsid w:val="00533EB0"/>
    <w:rsid w:val="005346F7"/>
    <w:rsid w:val="00534854"/>
    <w:rsid w:val="0054131C"/>
    <w:rsid w:val="00570585"/>
    <w:rsid w:val="005745DB"/>
    <w:rsid w:val="00577B84"/>
    <w:rsid w:val="005802B4"/>
    <w:rsid w:val="00582DCA"/>
    <w:rsid w:val="00591421"/>
    <w:rsid w:val="00592C6C"/>
    <w:rsid w:val="005958AD"/>
    <w:rsid w:val="005A5E52"/>
    <w:rsid w:val="005B0D1C"/>
    <w:rsid w:val="005B10F8"/>
    <w:rsid w:val="005B3379"/>
    <w:rsid w:val="005B4ADB"/>
    <w:rsid w:val="005B5A52"/>
    <w:rsid w:val="005B6C62"/>
    <w:rsid w:val="005B7993"/>
    <w:rsid w:val="005C1975"/>
    <w:rsid w:val="005C2746"/>
    <w:rsid w:val="005C3BFF"/>
    <w:rsid w:val="005C6BD9"/>
    <w:rsid w:val="005D1620"/>
    <w:rsid w:val="005D1AE7"/>
    <w:rsid w:val="005D2DEA"/>
    <w:rsid w:val="005D6E41"/>
    <w:rsid w:val="005D7FB2"/>
    <w:rsid w:val="005E5EFB"/>
    <w:rsid w:val="005E7247"/>
    <w:rsid w:val="005F222C"/>
    <w:rsid w:val="005F5E69"/>
    <w:rsid w:val="006049B7"/>
    <w:rsid w:val="00614FE3"/>
    <w:rsid w:val="00617C7E"/>
    <w:rsid w:val="00621FCD"/>
    <w:rsid w:val="006255C7"/>
    <w:rsid w:val="00633C8D"/>
    <w:rsid w:val="006348B1"/>
    <w:rsid w:val="00635E88"/>
    <w:rsid w:val="0064251F"/>
    <w:rsid w:val="00642690"/>
    <w:rsid w:val="00642BAA"/>
    <w:rsid w:val="006552D6"/>
    <w:rsid w:val="00656FB9"/>
    <w:rsid w:val="00661EFC"/>
    <w:rsid w:val="00664344"/>
    <w:rsid w:val="00664372"/>
    <w:rsid w:val="00666EB2"/>
    <w:rsid w:val="006733E5"/>
    <w:rsid w:val="006744C2"/>
    <w:rsid w:val="006753B0"/>
    <w:rsid w:val="00681C90"/>
    <w:rsid w:val="00686891"/>
    <w:rsid w:val="00686AF4"/>
    <w:rsid w:val="00695CA6"/>
    <w:rsid w:val="006A278D"/>
    <w:rsid w:val="006B00D1"/>
    <w:rsid w:val="006B1879"/>
    <w:rsid w:val="006B1E66"/>
    <w:rsid w:val="006B27F3"/>
    <w:rsid w:val="006B2BF7"/>
    <w:rsid w:val="006B746B"/>
    <w:rsid w:val="006C63F2"/>
    <w:rsid w:val="006C669B"/>
    <w:rsid w:val="006D0692"/>
    <w:rsid w:val="006D15E4"/>
    <w:rsid w:val="006E73B7"/>
    <w:rsid w:val="006E749E"/>
    <w:rsid w:val="006E7896"/>
    <w:rsid w:val="006F00A4"/>
    <w:rsid w:val="006F6ABD"/>
    <w:rsid w:val="0070071D"/>
    <w:rsid w:val="00700A3D"/>
    <w:rsid w:val="007010CB"/>
    <w:rsid w:val="0070129F"/>
    <w:rsid w:val="00701E31"/>
    <w:rsid w:val="00713562"/>
    <w:rsid w:val="007143EB"/>
    <w:rsid w:val="0071634D"/>
    <w:rsid w:val="00717678"/>
    <w:rsid w:val="00732412"/>
    <w:rsid w:val="007347FF"/>
    <w:rsid w:val="00734A04"/>
    <w:rsid w:val="00734B0D"/>
    <w:rsid w:val="00735875"/>
    <w:rsid w:val="007361C7"/>
    <w:rsid w:val="007362F1"/>
    <w:rsid w:val="00745642"/>
    <w:rsid w:val="00750FFA"/>
    <w:rsid w:val="00751F08"/>
    <w:rsid w:val="00754DA6"/>
    <w:rsid w:val="00763070"/>
    <w:rsid w:val="0076390E"/>
    <w:rsid w:val="00765AF6"/>
    <w:rsid w:val="00766541"/>
    <w:rsid w:val="00766B56"/>
    <w:rsid w:val="00770B66"/>
    <w:rsid w:val="00774ABD"/>
    <w:rsid w:val="00775660"/>
    <w:rsid w:val="00777D8A"/>
    <w:rsid w:val="00781629"/>
    <w:rsid w:val="00782DAD"/>
    <w:rsid w:val="00784480"/>
    <w:rsid w:val="00787668"/>
    <w:rsid w:val="00791DD4"/>
    <w:rsid w:val="00794F50"/>
    <w:rsid w:val="00796FFA"/>
    <w:rsid w:val="007971D8"/>
    <w:rsid w:val="007977F7"/>
    <w:rsid w:val="007A2532"/>
    <w:rsid w:val="007B20B3"/>
    <w:rsid w:val="007B23CE"/>
    <w:rsid w:val="007B2536"/>
    <w:rsid w:val="007B2F88"/>
    <w:rsid w:val="007B77EF"/>
    <w:rsid w:val="007B7C18"/>
    <w:rsid w:val="007C32FD"/>
    <w:rsid w:val="007C3886"/>
    <w:rsid w:val="007C769D"/>
    <w:rsid w:val="007D0706"/>
    <w:rsid w:val="007D0F48"/>
    <w:rsid w:val="007D25AB"/>
    <w:rsid w:val="007D3FF5"/>
    <w:rsid w:val="007D53FF"/>
    <w:rsid w:val="007F1524"/>
    <w:rsid w:val="007F25FE"/>
    <w:rsid w:val="007F2AD0"/>
    <w:rsid w:val="007F2BD0"/>
    <w:rsid w:val="0080133D"/>
    <w:rsid w:val="00802CE3"/>
    <w:rsid w:val="008030ED"/>
    <w:rsid w:val="00806E28"/>
    <w:rsid w:val="00807A47"/>
    <w:rsid w:val="0081017C"/>
    <w:rsid w:val="008122CD"/>
    <w:rsid w:val="00813378"/>
    <w:rsid w:val="00823816"/>
    <w:rsid w:val="00824708"/>
    <w:rsid w:val="0082559E"/>
    <w:rsid w:val="008268FF"/>
    <w:rsid w:val="0082692B"/>
    <w:rsid w:val="00833BCC"/>
    <w:rsid w:val="00834D70"/>
    <w:rsid w:val="008373A2"/>
    <w:rsid w:val="00840AF7"/>
    <w:rsid w:val="00847808"/>
    <w:rsid w:val="00850680"/>
    <w:rsid w:val="0085616E"/>
    <w:rsid w:val="00860906"/>
    <w:rsid w:val="0086751E"/>
    <w:rsid w:val="008701B8"/>
    <w:rsid w:val="008704E0"/>
    <w:rsid w:val="00870551"/>
    <w:rsid w:val="00870743"/>
    <w:rsid w:val="00871D4C"/>
    <w:rsid w:val="008721C5"/>
    <w:rsid w:val="0087550F"/>
    <w:rsid w:val="00886CD8"/>
    <w:rsid w:val="008927F6"/>
    <w:rsid w:val="008939EC"/>
    <w:rsid w:val="008A4886"/>
    <w:rsid w:val="008A5B3C"/>
    <w:rsid w:val="008B0691"/>
    <w:rsid w:val="008B630C"/>
    <w:rsid w:val="008C0153"/>
    <w:rsid w:val="008C0B14"/>
    <w:rsid w:val="008C48EA"/>
    <w:rsid w:val="008C73BD"/>
    <w:rsid w:val="008D1F8D"/>
    <w:rsid w:val="008E71E7"/>
    <w:rsid w:val="008F02C4"/>
    <w:rsid w:val="008F0C49"/>
    <w:rsid w:val="008F0E05"/>
    <w:rsid w:val="008F1564"/>
    <w:rsid w:val="008F20FA"/>
    <w:rsid w:val="008F33E2"/>
    <w:rsid w:val="008F55D3"/>
    <w:rsid w:val="00906EA9"/>
    <w:rsid w:val="00915765"/>
    <w:rsid w:val="009171DE"/>
    <w:rsid w:val="009204B5"/>
    <w:rsid w:val="00922CAA"/>
    <w:rsid w:val="009238EA"/>
    <w:rsid w:val="00923FD7"/>
    <w:rsid w:val="009256F1"/>
    <w:rsid w:val="009257DE"/>
    <w:rsid w:val="009277D9"/>
    <w:rsid w:val="00927F13"/>
    <w:rsid w:val="00935C04"/>
    <w:rsid w:val="00936981"/>
    <w:rsid w:val="00937588"/>
    <w:rsid w:val="00937E2F"/>
    <w:rsid w:val="00943E2A"/>
    <w:rsid w:val="00946508"/>
    <w:rsid w:val="009560A8"/>
    <w:rsid w:val="00957532"/>
    <w:rsid w:val="009604BF"/>
    <w:rsid w:val="009615C5"/>
    <w:rsid w:val="009649CF"/>
    <w:rsid w:val="00966E61"/>
    <w:rsid w:val="00974488"/>
    <w:rsid w:val="00974DFA"/>
    <w:rsid w:val="00975998"/>
    <w:rsid w:val="00977045"/>
    <w:rsid w:val="00980098"/>
    <w:rsid w:val="009803C8"/>
    <w:rsid w:val="009876D1"/>
    <w:rsid w:val="009928FE"/>
    <w:rsid w:val="009A7B83"/>
    <w:rsid w:val="009B38A4"/>
    <w:rsid w:val="009B3EEC"/>
    <w:rsid w:val="009B5FD6"/>
    <w:rsid w:val="009B62C9"/>
    <w:rsid w:val="009B67CE"/>
    <w:rsid w:val="009C1651"/>
    <w:rsid w:val="009C3D3A"/>
    <w:rsid w:val="009C615F"/>
    <w:rsid w:val="009C7070"/>
    <w:rsid w:val="009D1904"/>
    <w:rsid w:val="009D3478"/>
    <w:rsid w:val="009D45C4"/>
    <w:rsid w:val="009D6D11"/>
    <w:rsid w:val="009E3875"/>
    <w:rsid w:val="009E3D19"/>
    <w:rsid w:val="009E58A4"/>
    <w:rsid w:val="009E60FC"/>
    <w:rsid w:val="009F0CB1"/>
    <w:rsid w:val="009F2474"/>
    <w:rsid w:val="009F5139"/>
    <w:rsid w:val="00A00EE1"/>
    <w:rsid w:val="00A02983"/>
    <w:rsid w:val="00A04003"/>
    <w:rsid w:val="00A0527E"/>
    <w:rsid w:val="00A052CA"/>
    <w:rsid w:val="00A0546D"/>
    <w:rsid w:val="00A1341A"/>
    <w:rsid w:val="00A143C0"/>
    <w:rsid w:val="00A143F7"/>
    <w:rsid w:val="00A15D6C"/>
    <w:rsid w:val="00A232B9"/>
    <w:rsid w:val="00A2466E"/>
    <w:rsid w:val="00A266FC"/>
    <w:rsid w:val="00A26F99"/>
    <w:rsid w:val="00A26FBE"/>
    <w:rsid w:val="00A315F8"/>
    <w:rsid w:val="00A31917"/>
    <w:rsid w:val="00A333D1"/>
    <w:rsid w:val="00A40149"/>
    <w:rsid w:val="00A40869"/>
    <w:rsid w:val="00A4169E"/>
    <w:rsid w:val="00A42986"/>
    <w:rsid w:val="00A44A9A"/>
    <w:rsid w:val="00A461A4"/>
    <w:rsid w:val="00A52ED4"/>
    <w:rsid w:val="00A54C05"/>
    <w:rsid w:val="00A5555F"/>
    <w:rsid w:val="00A57320"/>
    <w:rsid w:val="00A66B5D"/>
    <w:rsid w:val="00A72274"/>
    <w:rsid w:val="00A7296C"/>
    <w:rsid w:val="00A72F85"/>
    <w:rsid w:val="00A73624"/>
    <w:rsid w:val="00A73971"/>
    <w:rsid w:val="00A80676"/>
    <w:rsid w:val="00A908AF"/>
    <w:rsid w:val="00A91FFF"/>
    <w:rsid w:val="00A92548"/>
    <w:rsid w:val="00A943D7"/>
    <w:rsid w:val="00AA1DBF"/>
    <w:rsid w:val="00AA468C"/>
    <w:rsid w:val="00AA6357"/>
    <w:rsid w:val="00AA653B"/>
    <w:rsid w:val="00AB0873"/>
    <w:rsid w:val="00AB259D"/>
    <w:rsid w:val="00AB3E47"/>
    <w:rsid w:val="00AB428C"/>
    <w:rsid w:val="00AB434F"/>
    <w:rsid w:val="00AB648F"/>
    <w:rsid w:val="00AB6C85"/>
    <w:rsid w:val="00AC37B4"/>
    <w:rsid w:val="00AC39C4"/>
    <w:rsid w:val="00AC6915"/>
    <w:rsid w:val="00AC71F2"/>
    <w:rsid w:val="00AD2EBF"/>
    <w:rsid w:val="00AE2306"/>
    <w:rsid w:val="00AE30FD"/>
    <w:rsid w:val="00AE372E"/>
    <w:rsid w:val="00AE424D"/>
    <w:rsid w:val="00AE6460"/>
    <w:rsid w:val="00AE6AF1"/>
    <w:rsid w:val="00AE70EC"/>
    <w:rsid w:val="00AE7AA2"/>
    <w:rsid w:val="00AF6011"/>
    <w:rsid w:val="00AF6D2B"/>
    <w:rsid w:val="00B0238A"/>
    <w:rsid w:val="00B023B1"/>
    <w:rsid w:val="00B04C1F"/>
    <w:rsid w:val="00B0607C"/>
    <w:rsid w:val="00B06B7D"/>
    <w:rsid w:val="00B20B25"/>
    <w:rsid w:val="00B21D33"/>
    <w:rsid w:val="00B232DE"/>
    <w:rsid w:val="00B2555E"/>
    <w:rsid w:val="00B2734C"/>
    <w:rsid w:val="00B35626"/>
    <w:rsid w:val="00B44BAC"/>
    <w:rsid w:val="00B51420"/>
    <w:rsid w:val="00B519B0"/>
    <w:rsid w:val="00B568A3"/>
    <w:rsid w:val="00B56CED"/>
    <w:rsid w:val="00B56D36"/>
    <w:rsid w:val="00B63343"/>
    <w:rsid w:val="00B65900"/>
    <w:rsid w:val="00B677B9"/>
    <w:rsid w:val="00B71D28"/>
    <w:rsid w:val="00B75B3E"/>
    <w:rsid w:val="00B75F33"/>
    <w:rsid w:val="00B766D7"/>
    <w:rsid w:val="00B77ABF"/>
    <w:rsid w:val="00B82BB5"/>
    <w:rsid w:val="00B92452"/>
    <w:rsid w:val="00BA04DF"/>
    <w:rsid w:val="00BA365B"/>
    <w:rsid w:val="00BA6B76"/>
    <w:rsid w:val="00BB5FD8"/>
    <w:rsid w:val="00BC2280"/>
    <w:rsid w:val="00BC2BB0"/>
    <w:rsid w:val="00BC32E1"/>
    <w:rsid w:val="00BC63C8"/>
    <w:rsid w:val="00BD4AF2"/>
    <w:rsid w:val="00BD4DAD"/>
    <w:rsid w:val="00BD51AC"/>
    <w:rsid w:val="00BD7356"/>
    <w:rsid w:val="00BE0B53"/>
    <w:rsid w:val="00BE21DF"/>
    <w:rsid w:val="00BE31F9"/>
    <w:rsid w:val="00BE59C4"/>
    <w:rsid w:val="00BE79DB"/>
    <w:rsid w:val="00BF07D3"/>
    <w:rsid w:val="00BF62FF"/>
    <w:rsid w:val="00C00D92"/>
    <w:rsid w:val="00C10599"/>
    <w:rsid w:val="00C108C1"/>
    <w:rsid w:val="00C1333B"/>
    <w:rsid w:val="00C21452"/>
    <w:rsid w:val="00C26F81"/>
    <w:rsid w:val="00C30A91"/>
    <w:rsid w:val="00C32DC2"/>
    <w:rsid w:val="00C361A7"/>
    <w:rsid w:val="00C367DC"/>
    <w:rsid w:val="00C40216"/>
    <w:rsid w:val="00C4247C"/>
    <w:rsid w:val="00C45AE9"/>
    <w:rsid w:val="00C4644A"/>
    <w:rsid w:val="00C47542"/>
    <w:rsid w:val="00C617BE"/>
    <w:rsid w:val="00C62922"/>
    <w:rsid w:val="00C73D66"/>
    <w:rsid w:val="00C74976"/>
    <w:rsid w:val="00C7736E"/>
    <w:rsid w:val="00C808D2"/>
    <w:rsid w:val="00C81FB6"/>
    <w:rsid w:val="00C8303F"/>
    <w:rsid w:val="00C834C1"/>
    <w:rsid w:val="00C84D16"/>
    <w:rsid w:val="00C86610"/>
    <w:rsid w:val="00C877BB"/>
    <w:rsid w:val="00C90FAB"/>
    <w:rsid w:val="00C91753"/>
    <w:rsid w:val="00C9226A"/>
    <w:rsid w:val="00C92B55"/>
    <w:rsid w:val="00CA2BE8"/>
    <w:rsid w:val="00CA6235"/>
    <w:rsid w:val="00CB1639"/>
    <w:rsid w:val="00CB2A81"/>
    <w:rsid w:val="00CB32D7"/>
    <w:rsid w:val="00CB4A1F"/>
    <w:rsid w:val="00CB5866"/>
    <w:rsid w:val="00CB5C32"/>
    <w:rsid w:val="00CC018C"/>
    <w:rsid w:val="00CC447B"/>
    <w:rsid w:val="00CC5800"/>
    <w:rsid w:val="00CC71AC"/>
    <w:rsid w:val="00CD2FF4"/>
    <w:rsid w:val="00CD31D7"/>
    <w:rsid w:val="00CD56A5"/>
    <w:rsid w:val="00CD7B1B"/>
    <w:rsid w:val="00CD7F39"/>
    <w:rsid w:val="00CE0E91"/>
    <w:rsid w:val="00CE48D3"/>
    <w:rsid w:val="00CE51A9"/>
    <w:rsid w:val="00CE6291"/>
    <w:rsid w:val="00CF097B"/>
    <w:rsid w:val="00CF1800"/>
    <w:rsid w:val="00CF2A02"/>
    <w:rsid w:val="00CF7256"/>
    <w:rsid w:val="00D00AFD"/>
    <w:rsid w:val="00D012E6"/>
    <w:rsid w:val="00D028DA"/>
    <w:rsid w:val="00D02CAE"/>
    <w:rsid w:val="00D05FF0"/>
    <w:rsid w:val="00D07218"/>
    <w:rsid w:val="00D07BB5"/>
    <w:rsid w:val="00D1044B"/>
    <w:rsid w:val="00D12477"/>
    <w:rsid w:val="00D13456"/>
    <w:rsid w:val="00D14F4B"/>
    <w:rsid w:val="00D24967"/>
    <w:rsid w:val="00D24F5F"/>
    <w:rsid w:val="00D25F50"/>
    <w:rsid w:val="00D2610B"/>
    <w:rsid w:val="00D323F0"/>
    <w:rsid w:val="00D3371A"/>
    <w:rsid w:val="00D33F72"/>
    <w:rsid w:val="00D34ABC"/>
    <w:rsid w:val="00D35718"/>
    <w:rsid w:val="00D365ED"/>
    <w:rsid w:val="00D36DCB"/>
    <w:rsid w:val="00D37FD7"/>
    <w:rsid w:val="00D40EB6"/>
    <w:rsid w:val="00D4256C"/>
    <w:rsid w:val="00D5072B"/>
    <w:rsid w:val="00D51075"/>
    <w:rsid w:val="00D5204E"/>
    <w:rsid w:val="00D53FA9"/>
    <w:rsid w:val="00D543B6"/>
    <w:rsid w:val="00D5464E"/>
    <w:rsid w:val="00D56394"/>
    <w:rsid w:val="00D60E39"/>
    <w:rsid w:val="00D63EFD"/>
    <w:rsid w:val="00D67D66"/>
    <w:rsid w:val="00D774D0"/>
    <w:rsid w:val="00D872A6"/>
    <w:rsid w:val="00D87992"/>
    <w:rsid w:val="00D90754"/>
    <w:rsid w:val="00D9241F"/>
    <w:rsid w:val="00D95ACD"/>
    <w:rsid w:val="00DA0EC8"/>
    <w:rsid w:val="00DA1CA9"/>
    <w:rsid w:val="00DA25F0"/>
    <w:rsid w:val="00DA3459"/>
    <w:rsid w:val="00DA406E"/>
    <w:rsid w:val="00DA409B"/>
    <w:rsid w:val="00DB3BEA"/>
    <w:rsid w:val="00DB64C3"/>
    <w:rsid w:val="00DB6F35"/>
    <w:rsid w:val="00DC141B"/>
    <w:rsid w:val="00DC168B"/>
    <w:rsid w:val="00DC6F54"/>
    <w:rsid w:val="00DD2DBE"/>
    <w:rsid w:val="00DD351A"/>
    <w:rsid w:val="00DD36DA"/>
    <w:rsid w:val="00DD6FB3"/>
    <w:rsid w:val="00DE02EB"/>
    <w:rsid w:val="00DE21F8"/>
    <w:rsid w:val="00DE376B"/>
    <w:rsid w:val="00DE45FD"/>
    <w:rsid w:val="00DE5EFE"/>
    <w:rsid w:val="00DE5F50"/>
    <w:rsid w:val="00DE638D"/>
    <w:rsid w:val="00DE6845"/>
    <w:rsid w:val="00DE6FE5"/>
    <w:rsid w:val="00DE75C7"/>
    <w:rsid w:val="00E00BE3"/>
    <w:rsid w:val="00E00DE5"/>
    <w:rsid w:val="00E02359"/>
    <w:rsid w:val="00E03511"/>
    <w:rsid w:val="00E043F8"/>
    <w:rsid w:val="00E06E9A"/>
    <w:rsid w:val="00E10CBE"/>
    <w:rsid w:val="00E110C5"/>
    <w:rsid w:val="00E1586A"/>
    <w:rsid w:val="00E15E7D"/>
    <w:rsid w:val="00E1779A"/>
    <w:rsid w:val="00E32893"/>
    <w:rsid w:val="00E32C20"/>
    <w:rsid w:val="00E35DBB"/>
    <w:rsid w:val="00E4017A"/>
    <w:rsid w:val="00E4085C"/>
    <w:rsid w:val="00E42CC3"/>
    <w:rsid w:val="00E44AA4"/>
    <w:rsid w:val="00E47B53"/>
    <w:rsid w:val="00E51FDC"/>
    <w:rsid w:val="00E60428"/>
    <w:rsid w:val="00E6352E"/>
    <w:rsid w:val="00E63A9B"/>
    <w:rsid w:val="00E6664B"/>
    <w:rsid w:val="00E6790D"/>
    <w:rsid w:val="00E70A72"/>
    <w:rsid w:val="00E718B2"/>
    <w:rsid w:val="00E74C6E"/>
    <w:rsid w:val="00E83235"/>
    <w:rsid w:val="00E85732"/>
    <w:rsid w:val="00E85C4B"/>
    <w:rsid w:val="00E866F4"/>
    <w:rsid w:val="00E867DD"/>
    <w:rsid w:val="00E952C3"/>
    <w:rsid w:val="00E96862"/>
    <w:rsid w:val="00EB0410"/>
    <w:rsid w:val="00EB32C5"/>
    <w:rsid w:val="00EB39FF"/>
    <w:rsid w:val="00EB5806"/>
    <w:rsid w:val="00EB6881"/>
    <w:rsid w:val="00EC3528"/>
    <w:rsid w:val="00EC5F56"/>
    <w:rsid w:val="00EC6F70"/>
    <w:rsid w:val="00EC780B"/>
    <w:rsid w:val="00ED3AF8"/>
    <w:rsid w:val="00ED74FA"/>
    <w:rsid w:val="00EE5AA9"/>
    <w:rsid w:val="00EF3B00"/>
    <w:rsid w:val="00EF47E1"/>
    <w:rsid w:val="00EF4BA8"/>
    <w:rsid w:val="00F00BCA"/>
    <w:rsid w:val="00F114BF"/>
    <w:rsid w:val="00F11FA3"/>
    <w:rsid w:val="00F129DD"/>
    <w:rsid w:val="00F12C66"/>
    <w:rsid w:val="00F131B8"/>
    <w:rsid w:val="00F13810"/>
    <w:rsid w:val="00F14619"/>
    <w:rsid w:val="00F162C4"/>
    <w:rsid w:val="00F21345"/>
    <w:rsid w:val="00F2164F"/>
    <w:rsid w:val="00F225BD"/>
    <w:rsid w:val="00F26C83"/>
    <w:rsid w:val="00F27CF6"/>
    <w:rsid w:val="00F31507"/>
    <w:rsid w:val="00F319E4"/>
    <w:rsid w:val="00F35CC5"/>
    <w:rsid w:val="00F37BCD"/>
    <w:rsid w:val="00F415B5"/>
    <w:rsid w:val="00F46CC2"/>
    <w:rsid w:val="00F51A5C"/>
    <w:rsid w:val="00F52582"/>
    <w:rsid w:val="00F531ED"/>
    <w:rsid w:val="00F57BB6"/>
    <w:rsid w:val="00F62FA1"/>
    <w:rsid w:val="00F63D4D"/>
    <w:rsid w:val="00F6670F"/>
    <w:rsid w:val="00F72F55"/>
    <w:rsid w:val="00F74784"/>
    <w:rsid w:val="00F844E1"/>
    <w:rsid w:val="00F8498B"/>
    <w:rsid w:val="00F906B0"/>
    <w:rsid w:val="00F918DD"/>
    <w:rsid w:val="00F92742"/>
    <w:rsid w:val="00F92A75"/>
    <w:rsid w:val="00F95F39"/>
    <w:rsid w:val="00FA1117"/>
    <w:rsid w:val="00FA17C5"/>
    <w:rsid w:val="00FA1E8E"/>
    <w:rsid w:val="00FA7205"/>
    <w:rsid w:val="00FB13AE"/>
    <w:rsid w:val="00FB187C"/>
    <w:rsid w:val="00FB2366"/>
    <w:rsid w:val="00FB677A"/>
    <w:rsid w:val="00FB78AE"/>
    <w:rsid w:val="00FC0EFF"/>
    <w:rsid w:val="00FC3AD9"/>
    <w:rsid w:val="00FC4FDC"/>
    <w:rsid w:val="00FC74B0"/>
    <w:rsid w:val="00FD0D89"/>
    <w:rsid w:val="00FD3EDB"/>
    <w:rsid w:val="00FD4D64"/>
    <w:rsid w:val="00FD55E4"/>
    <w:rsid w:val="00FE5B9B"/>
    <w:rsid w:val="00FF60B0"/>
    <w:rsid w:val="00FF6A0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9B62C9"/>
    <w:pPr>
      <w:spacing w:after="225"/>
    </w:pPr>
  </w:style>
  <w:style w:type="character" w:styleId="a4">
    <w:name w:val="Hyperlink"/>
    <w:rsid w:val="00794F50"/>
    <w:rPr>
      <w:color w:val="0000FF"/>
      <w:u w:val="single"/>
    </w:rPr>
  </w:style>
  <w:style w:type="paragraph" w:styleId="a5">
    <w:name w:val="Balloon Text"/>
    <w:basedOn w:val="a"/>
    <w:link w:val="a6"/>
    <w:rsid w:val="00185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8589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9204B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9204B5"/>
  </w:style>
  <w:style w:type="character" w:styleId="a9">
    <w:name w:val="endnote reference"/>
    <w:basedOn w:val="a0"/>
    <w:rsid w:val="009204B5"/>
    <w:rPr>
      <w:vertAlign w:val="superscript"/>
    </w:rPr>
  </w:style>
  <w:style w:type="paragraph" w:styleId="aa">
    <w:name w:val="List Paragraph"/>
    <w:basedOn w:val="a"/>
    <w:uiPriority w:val="99"/>
    <w:qFormat/>
    <w:rsid w:val="00082633"/>
    <w:pPr>
      <w:ind w:left="720"/>
      <w:contextualSpacing/>
    </w:pPr>
  </w:style>
  <w:style w:type="character" w:styleId="ab">
    <w:name w:val="annotation reference"/>
    <w:basedOn w:val="a0"/>
    <w:rsid w:val="006B746B"/>
    <w:rPr>
      <w:sz w:val="16"/>
      <w:szCs w:val="16"/>
    </w:rPr>
  </w:style>
  <w:style w:type="paragraph" w:styleId="ac">
    <w:name w:val="annotation text"/>
    <w:basedOn w:val="a"/>
    <w:link w:val="ad"/>
    <w:rsid w:val="006B74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B746B"/>
  </w:style>
  <w:style w:type="paragraph" w:styleId="ae">
    <w:name w:val="annotation subject"/>
    <w:basedOn w:val="ac"/>
    <w:next w:val="ac"/>
    <w:link w:val="af"/>
    <w:rsid w:val="006B746B"/>
    <w:rPr>
      <w:b/>
      <w:bCs/>
    </w:rPr>
  </w:style>
  <w:style w:type="character" w:customStyle="1" w:styleId="af">
    <w:name w:val="Тема примечания Знак"/>
    <w:basedOn w:val="ad"/>
    <w:link w:val="ae"/>
    <w:rsid w:val="006B746B"/>
    <w:rPr>
      <w:b/>
      <w:bCs/>
    </w:rPr>
  </w:style>
  <w:style w:type="character" w:styleId="af0">
    <w:name w:val="Placeholder Text"/>
    <w:basedOn w:val="a0"/>
    <w:uiPriority w:val="99"/>
    <w:semiHidden/>
    <w:rsid w:val="00F2164F"/>
    <w:rPr>
      <w:color w:val="808080"/>
    </w:rPr>
  </w:style>
  <w:style w:type="character" w:customStyle="1" w:styleId="blk">
    <w:name w:val="blk"/>
    <w:basedOn w:val="a0"/>
    <w:rsid w:val="002B3E78"/>
  </w:style>
  <w:style w:type="paragraph" w:styleId="af1">
    <w:name w:val="footnote text"/>
    <w:basedOn w:val="a"/>
    <w:link w:val="af2"/>
    <w:rsid w:val="00F319E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319E4"/>
  </w:style>
  <w:style w:type="character" w:styleId="af3">
    <w:name w:val="footnote reference"/>
    <w:basedOn w:val="a0"/>
    <w:rsid w:val="00F31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9B62C9"/>
    <w:pPr>
      <w:spacing w:after="225"/>
    </w:pPr>
  </w:style>
  <w:style w:type="character" w:styleId="a4">
    <w:name w:val="Hyperlink"/>
    <w:rsid w:val="00794F50"/>
    <w:rPr>
      <w:color w:val="0000FF"/>
      <w:u w:val="single"/>
    </w:rPr>
  </w:style>
  <w:style w:type="paragraph" w:styleId="a5">
    <w:name w:val="Balloon Text"/>
    <w:basedOn w:val="a"/>
    <w:link w:val="a6"/>
    <w:rsid w:val="00185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8589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9204B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9204B5"/>
  </w:style>
  <w:style w:type="character" w:styleId="a9">
    <w:name w:val="endnote reference"/>
    <w:basedOn w:val="a0"/>
    <w:rsid w:val="009204B5"/>
    <w:rPr>
      <w:vertAlign w:val="superscript"/>
    </w:rPr>
  </w:style>
  <w:style w:type="paragraph" w:styleId="aa">
    <w:name w:val="List Paragraph"/>
    <w:basedOn w:val="a"/>
    <w:uiPriority w:val="99"/>
    <w:qFormat/>
    <w:rsid w:val="00082633"/>
    <w:pPr>
      <w:ind w:left="720"/>
      <w:contextualSpacing/>
    </w:pPr>
  </w:style>
  <w:style w:type="character" w:styleId="ab">
    <w:name w:val="annotation reference"/>
    <w:basedOn w:val="a0"/>
    <w:rsid w:val="006B746B"/>
    <w:rPr>
      <w:sz w:val="16"/>
      <w:szCs w:val="16"/>
    </w:rPr>
  </w:style>
  <w:style w:type="paragraph" w:styleId="ac">
    <w:name w:val="annotation text"/>
    <w:basedOn w:val="a"/>
    <w:link w:val="ad"/>
    <w:rsid w:val="006B746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B746B"/>
  </w:style>
  <w:style w:type="paragraph" w:styleId="ae">
    <w:name w:val="annotation subject"/>
    <w:basedOn w:val="ac"/>
    <w:next w:val="ac"/>
    <w:link w:val="af"/>
    <w:rsid w:val="006B746B"/>
    <w:rPr>
      <w:b/>
      <w:bCs/>
    </w:rPr>
  </w:style>
  <w:style w:type="character" w:customStyle="1" w:styleId="af">
    <w:name w:val="Тема примечания Знак"/>
    <w:basedOn w:val="ad"/>
    <w:link w:val="ae"/>
    <w:rsid w:val="006B746B"/>
    <w:rPr>
      <w:b/>
      <w:bCs/>
    </w:rPr>
  </w:style>
  <w:style w:type="character" w:styleId="af0">
    <w:name w:val="Placeholder Text"/>
    <w:basedOn w:val="a0"/>
    <w:uiPriority w:val="99"/>
    <w:semiHidden/>
    <w:rsid w:val="00F2164F"/>
    <w:rPr>
      <w:color w:val="808080"/>
    </w:rPr>
  </w:style>
  <w:style w:type="character" w:customStyle="1" w:styleId="blk">
    <w:name w:val="blk"/>
    <w:basedOn w:val="a0"/>
    <w:rsid w:val="002B3E78"/>
  </w:style>
  <w:style w:type="paragraph" w:styleId="af1">
    <w:name w:val="footnote text"/>
    <w:basedOn w:val="a"/>
    <w:link w:val="af2"/>
    <w:rsid w:val="00F319E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319E4"/>
  </w:style>
  <w:style w:type="character" w:styleId="af3">
    <w:name w:val="footnote reference"/>
    <w:basedOn w:val="a0"/>
    <w:rsid w:val="00F3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kam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a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BADD-86BE-4DA9-9E85-727097A5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t-v</Company>
  <LinksUpToDate>false</LinksUpToDate>
  <CharactersWithSpaces>2377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http://www.kia-metallurgov.ru/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http://www.kia-metallurgov.ru/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dkov</dc:creator>
  <cp:lastModifiedBy>Крохалева Анна</cp:lastModifiedBy>
  <cp:revision>6</cp:revision>
  <cp:lastPrinted>2014-01-28T02:50:00Z</cp:lastPrinted>
  <dcterms:created xsi:type="dcterms:W3CDTF">2014-01-28T06:54:00Z</dcterms:created>
  <dcterms:modified xsi:type="dcterms:W3CDTF">2014-02-05T02:37:00Z</dcterms:modified>
</cp:coreProperties>
</file>